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17FF1A1B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тиббий суғуртаси механизмларини Фарғона вилоятида жорий этиш  бўйича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5E6AD5">
        <w:rPr>
          <w:rFonts w:ascii="Times New Roman" w:hAnsi="Times New Roman" w:cs="Times New Roman"/>
          <w:b/>
          <w:sz w:val="28"/>
          <w:szCs w:val="28"/>
          <w:lang w:val="uz-Cyrl-UZ"/>
        </w:rPr>
        <w:t>25</w:t>
      </w:r>
      <w:r w:rsidR="002876B1">
        <w:rPr>
          <w:rFonts w:ascii="Times New Roman" w:hAnsi="Times New Roman" w:cs="Times New Roman"/>
          <w:b/>
          <w:sz w:val="28"/>
          <w:szCs w:val="28"/>
          <w:lang w:val="uz-Cyrl-UZ"/>
        </w:rPr>
        <w:t>.08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5E6AD5">
        <w:rPr>
          <w:rFonts w:ascii="Times New Roman" w:hAnsi="Times New Roman" w:cs="Times New Roman"/>
          <w:b/>
          <w:sz w:val="28"/>
          <w:szCs w:val="28"/>
          <w:lang w:val="uz-Cyrl-UZ"/>
        </w:rPr>
        <w:t>29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.08.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амалга оширилган ишлар хақида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242B94B6" w14:textId="296C3C2F" w:rsidR="00366943" w:rsidRDefault="005E6AD5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25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56A3F470" w14:textId="45884AB3" w:rsidR="006A09CC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 w:rsidR="00B27A03" w:rsidRPr="00B27A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2AB0B807" w14:textId="384DB33D" w:rsidR="006A09CC" w:rsidRDefault="003D0FA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E6AD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26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6CF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-сонли баёни қарорининг 1-банди ижросини таъминлаш мақсадида, Фарғона вилояти Қува туманидаги тажриба-синов лойиҳаси доира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E6AD5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27A0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494F65F" w14:textId="61BC4A9D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10173B9F" w14:textId="4F4FF3A3" w:rsidR="005A78EC" w:rsidRDefault="005E6AD5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5A78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5A78EC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Фарғона вилоят реаблитация шифохонасида</w:t>
      </w:r>
      <w:r w:rsidR="005A78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5A78E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июль ойида</w:t>
      </w:r>
      <w:r w:rsidR="005A78EC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A78EC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EBC1D0C" w14:textId="51043675" w:rsidR="003D0FAC" w:rsidRDefault="003D0FA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 w:rsidR="005E6AD5">
        <w:rPr>
          <w:rFonts w:ascii="Times New Roman" w:hAnsi="Times New Roman" w:cs="Times New Roman"/>
          <w:bCs/>
          <w:sz w:val="28"/>
          <w:szCs w:val="28"/>
          <w:lang w:val="uz-Cyrl-UZ"/>
        </w:rPr>
        <w:t>18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7D6FD6B" w14:textId="1DC4CD5C" w:rsidR="006A09C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159DBFF" w14:textId="52ABA8D1" w:rsidR="005E6AD5" w:rsidRDefault="00366943" w:rsidP="005E6AD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E6AD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28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 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E6AD5">
        <w:rPr>
          <w:rFonts w:ascii="Times New Roman" w:hAnsi="Times New Roman"/>
          <w:b/>
          <w:noProof/>
          <w:sz w:val="28"/>
          <w:szCs w:val="28"/>
          <w:lang w:val="uz-Cyrl-UZ"/>
        </w:rPr>
        <w:t>Қува Она ва бола реаблитация шифохонасида</w:t>
      </w:r>
      <w:r w:rsidR="005E6AD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5E6AD5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5E6AD5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E6AD5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5E6AD5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E6AD5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5E6AD5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E6AD5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5E6AD5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E6AD5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5E6AD5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5E6AD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июль ойида</w:t>
      </w:r>
      <w:r w:rsidR="005E6AD5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E6AD5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5E6AD5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5E6AD5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CFD6E2D" w14:textId="0F59846E" w:rsidR="00E34D17" w:rsidRDefault="00E34D17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E6AD5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34652ED2" w:rsidR="00646D91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534281E" w14:textId="390BB6E1" w:rsidR="00366943" w:rsidRDefault="005E6AD5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29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3D0FA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08</w:t>
      </w:r>
      <w:r w:rsidR="00366943" w:rsidRPr="004B4B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37EA1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0EB9B94" w14:textId="19A119AB" w:rsidR="00646D91" w:rsidRDefault="003D0FAC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4627209" w14:textId="53A21E45" w:rsidR="00D820C4" w:rsidRDefault="00D820C4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ДТСЖ шартнома имзолаган тиббиёт муассасаларидан июль ойида беморларга кўрсатилган тиббий хизматлар бўйича йиғилган хисоботлар якунланиб жамланган холда ДТСЖ марказий аппаратига билдирги билан хисоботлар тақдим қилиш ишлари олиб борилди.</w:t>
      </w:r>
    </w:p>
    <w:p w14:paraId="2C8619F9" w14:textId="56F91EFA" w:rsidR="008A087B" w:rsidRPr="008A087B" w:rsidRDefault="008A087B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CF3F929" w14:textId="77777777" w:rsidR="00366943" w:rsidRPr="008A087B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2876B1"/>
    <w:rsid w:val="00307539"/>
    <w:rsid w:val="00313E74"/>
    <w:rsid w:val="00366943"/>
    <w:rsid w:val="003A7BB0"/>
    <w:rsid w:val="003D0FAC"/>
    <w:rsid w:val="00486CFE"/>
    <w:rsid w:val="004B5989"/>
    <w:rsid w:val="004D04FF"/>
    <w:rsid w:val="00516020"/>
    <w:rsid w:val="005A78EC"/>
    <w:rsid w:val="005E6AD5"/>
    <w:rsid w:val="00637EA1"/>
    <w:rsid w:val="00646099"/>
    <w:rsid w:val="00646D91"/>
    <w:rsid w:val="006A09CC"/>
    <w:rsid w:val="006A6929"/>
    <w:rsid w:val="007645A5"/>
    <w:rsid w:val="007B373F"/>
    <w:rsid w:val="007B502F"/>
    <w:rsid w:val="007E1903"/>
    <w:rsid w:val="008535D3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27A03"/>
    <w:rsid w:val="00B36614"/>
    <w:rsid w:val="00B64C15"/>
    <w:rsid w:val="00BD2711"/>
    <w:rsid w:val="00C0128F"/>
    <w:rsid w:val="00C02E98"/>
    <w:rsid w:val="00C62845"/>
    <w:rsid w:val="00CA2214"/>
    <w:rsid w:val="00CC6E25"/>
    <w:rsid w:val="00D363AE"/>
    <w:rsid w:val="00D820C4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69</cp:revision>
  <cp:lastPrinted>2025-08-15T11:18:00Z</cp:lastPrinted>
  <dcterms:created xsi:type="dcterms:W3CDTF">2025-07-04T09:34:00Z</dcterms:created>
  <dcterms:modified xsi:type="dcterms:W3CDTF">2025-08-29T05:20:00Z</dcterms:modified>
</cp:coreProperties>
</file>